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6722" w:rsidRPr="004B6722" w:rsidRDefault="00034931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r w:rsidRPr="004B6722">
        <w:rPr>
          <w:rFonts w:ascii="IranNastaliq" w:eastAsia="SimSun" w:hAnsi="IranNastaliq" w:cs="IranNastaliq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9F5C" wp14:editId="25E56643">
                <wp:simplePos x="0" y="0"/>
                <wp:positionH relativeFrom="margin">
                  <wp:align>left</wp:align>
                </wp:positionH>
                <wp:positionV relativeFrom="paragraph">
                  <wp:posOffset>159212</wp:posOffset>
                </wp:positionV>
                <wp:extent cx="1485900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722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13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   </w:t>
                            </w:r>
                            <w:r w:rsidR="00034931" w:rsidRPr="00034931">
                              <w:rPr>
                                <w:rFonts w:ascii="IranNastaliq" w:hAnsi="IranNastaliq" w:cs="IranNastaliq" w:hint="cs"/>
                                <w:rtl/>
                              </w:rPr>
                              <w:t>شماره بازنگری: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034931" w:rsidRPr="00D426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00</w:t>
                            </w:r>
                          </w:p>
                          <w:p w:rsidR="004B6722" w:rsidRPr="00CF4A63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639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55pt;width:117pt;height:2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" fillcolor="white [3201]" stroked="f" strokeweight=".5pt">
                <v:textbox>
                  <w:txbxContent>
                    <w:p w:rsidR="004B6722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 w:hint="cs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13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   </w:t>
                      </w:r>
                      <w:r w:rsidR="00034931" w:rsidRPr="00034931">
                        <w:rPr>
                          <w:rFonts w:ascii="IranNastaliq" w:hAnsi="IranNastaliq" w:cs="IranNastaliq" w:hint="cs"/>
                          <w:rtl/>
                        </w:rPr>
                        <w:t>شماره بازنگری: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="00034931" w:rsidRPr="00D42680">
                        <w:rPr>
                          <w:rFonts w:asciiTheme="majorBidi" w:hAnsiTheme="majorBidi" w:cstheme="majorBidi" w:hint="cs"/>
                          <w:b/>
                          <w:bCs/>
                          <w:sz w:val="12"/>
                          <w:szCs w:val="12"/>
                          <w:rtl/>
                        </w:rPr>
                        <w:t>00</w:t>
                      </w:r>
                    </w:p>
                    <w:p w:rsidR="004B6722" w:rsidRPr="00CF4A63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C95"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:rsidR="00917B1F" w:rsidRPr="004B6722" w:rsidRDefault="008A35C7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48"/>
          <w:szCs w:val="48"/>
          <w:rtl/>
          <w:lang w:eastAsia="zh-CN"/>
        </w:rPr>
      </w:pP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اصالت</w:t>
      </w:r>
      <w:r w:rsidR="00F8520E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‌نامه</w:t>
      </w: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 xml:space="preserve"> </w:t>
      </w:r>
      <w:r w:rsidR="00E46BEB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رساله/ پایان‌نامه‌های دانشگاه فردوسی مشهد</w:t>
      </w:r>
    </w:p>
    <w:p w:rsidR="00E46BEB" w:rsidRPr="00E46BEB" w:rsidRDefault="00E46BEB" w:rsidP="00D42680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 موارد ذیل را متعهد می‌شویم:</w:t>
      </w:r>
    </w:p>
    <w:p w:rsidR="00997019" w:rsidRPr="00E46BEB" w:rsidRDefault="008A35C7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E46BEB">
        <w:rPr>
          <w:rFonts w:cs="B Lotus" w:hint="cs"/>
          <w:sz w:val="24"/>
          <w:szCs w:val="24"/>
          <w:rtl/>
        </w:rPr>
        <w:t>ان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2A1861" w:rsidRDefault="00433C95" w:rsidP="004B6722">
      <w:pPr>
        <w:ind w:left="709" w:right="709"/>
        <w:jc w:val="both"/>
        <w:rPr>
          <w:rFonts w:cs="B Lotus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973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2A1861" w:rsidTr="002A1861">
        <w:trPr>
          <w:trHeight w:val="1701"/>
        </w:trPr>
        <w:tc>
          <w:tcPr>
            <w:tcW w:w="5017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6060A7" w:rsidRPr="00E46BEB" w:rsidRDefault="006060A7" w:rsidP="004B6722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رساله/ پایان‌نامه انجام شده توسط دانشجو مطابق آیین‌نامه‌ها و قوانین مصوب فوق الذکر با استفاده از ابزارهای موجود نظیر همانندجویی و سایر جستجوهای عمومی اینترنتی بررسی شد و مورد تایید اینجانبان می باشد. </w:t>
      </w:r>
    </w:p>
    <w:p w:rsidR="009B1D2D" w:rsidRPr="00E97E2A" w:rsidRDefault="009B1D2D" w:rsidP="006060A7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3C9A"/>
    <w:rsid w:val="004B2D7A"/>
    <w:rsid w:val="004B6722"/>
    <w:rsid w:val="004C3D06"/>
    <w:rsid w:val="004D3671"/>
    <w:rsid w:val="004D4A25"/>
    <w:rsid w:val="004E1E7E"/>
    <w:rsid w:val="00522893"/>
    <w:rsid w:val="005236F8"/>
    <w:rsid w:val="00536A1F"/>
    <w:rsid w:val="00540C9F"/>
    <w:rsid w:val="005562EE"/>
    <w:rsid w:val="00593D37"/>
    <w:rsid w:val="005A743F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5CCF4-61CB-48AF-85B4-4A35673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user</cp:lastModifiedBy>
  <cp:revision>2</cp:revision>
  <cp:lastPrinted>2017-11-07T09:02:00Z</cp:lastPrinted>
  <dcterms:created xsi:type="dcterms:W3CDTF">2019-07-29T06:36:00Z</dcterms:created>
  <dcterms:modified xsi:type="dcterms:W3CDTF">2019-07-29T06:36:00Z</dcterms:modified>
</cp:coreProperties>
</file>